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C5BA989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D6143F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73A50E71" w:rsidR="000E18B3" w:rsidRDefault="00E801ED" w:rsidP="00E801ED">
      <w:pPr>
        <w:ind w:firstLineChars="500" w:firstLine="1050"/>
      </w:pPr>
      <w:r>
        <w:rPr>
          <w:rFonts w:hint="eastAsia"/>
        </w:rPr>
        <w:t>ペンテコステ礼拝式</w:t>
      </w:r>
      <w:r w:rsidR="004A69DB">
        <w:rPr>
          <w:rFonts w:hint="eastAsia"/>
        </w:rPr>
        <w:t xml:space="preserve">　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>
        <w:rPr>
          <w:rFonts w:hint="eastAsia"/>
        </w:rPr>
        <w:t>５</w:t>
      </w:r>
      <w:r w:rsidR="00350D35">
        <w:rPr>
          <w:rFonts w:hint="eastAsia"/>
        </w:rPr>
        <w:t>．</w:t>
      </w:r>
      <w:r w:rsidR="00D6143F">
        <w:rPr>
          <w:rFonts w:hint="eastAsia"/>
        </w:rPr>
        <w:t>２</w:t>
      </w:r>
      <w:r>
        <w:rPr>
          <w:rFonts w:hint="eastAsia"/>
        </w:rPr>
        <w:t xml:space="preserve">４　　　　　　</w:t>
      </w:r>
    </w:p>
    <w:p w14:paraId="122EDCB9" w14:textId="77777777" w:rsidR="009F20C6" w:rsidRDefault="009F20C6" w:rsidP="004A69DB">
      <w:pPr>
        <w:jc w:val="center"/>
      </w:pPr>
    </w:p>
    <w:p w14:paraId="677B3513" w14:textId="77777777" w:rsidR="006C1F34" w:rsidRDefault="00A84278" w:rsidP="006C1F34">
      <w:pPr>
        <w:jc w:val="left"/>
      </w:pPr>
      <w:r>
        <w:rPr>
          <w:rFonts w:hint="eastAsia"/>
        </w:rPr>
        <w:t xml:space="preserve">　　</w:t>
      </w:r>
    </w:p>
    <w:p w14:paraId="2D32D89E" w14:textId="171E6795" w:rsidR="00F673E8" w:rsidRDefault="006C1F34" w:rsidP="006C1F34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E801ED">
        <w:rPr>
          <w:rFonts w:hint="eastAsia"/>
        </w:rPr>
        <w:t>イザヤ書６０：１～３</w:t>
      </w:r>
    </w:p>
    <w:p w14:paraId="6B80B580" w14:textId="1D52A4A7" w:rsidR="001B138C" w:rsidRDefault="006C1F34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E801ED">
        <w:rPr>
          <w:rFonts w:hint="eastAsia"/>
        </w:rPr>
        <w:t>その日全世界が</w:t>
      </w:r>
      <w:r w:rsidR="00487C25">
        <w:rPr>
          <w:rFonts w:hint="eastAsia"/>
        </w:rPr>
        <w:t>」</w:t>
      </w:r>
    </w:p>
    <w:p w14:paraId="43FDA236" w14:textId="28330A87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E801ED">
        <w:rPr>
          <w:rFonts w:hint="eastAsia"/>
        </w:rPr>
        <w:t>スピリットソング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3B3F88AA" w14:textId="79C38BCC" w:rsidR="00AE7F7C" w:rsidRDefault="006C1F34" w:rsidP="004D6E0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472F7A">
        <w:rPr>
          <w:rFonts w:hint="eastAsia"/>
        </w:rPr>
        <w:t>３４４「聖なるみ霊よ」</w:t>
      </w:r>
    </w:p>
    <w:p w14:paraId="09860CE0" w14:textId="631EFDAD" w:rsidR="00AE7F7C" w:rsidRDefault="00AE7F7C" w:rsidP="00AE7F7C">
      <w:pPr>
        <w:ind w:firstLineChars="200" w:firstLine="420"/>
        <w:jc w:val="left"/>
      </w:pPr>
      <w:r>
        <w:rPr>
          <w:rFonts w:hint="eastAsia"/>
        </w:rPr>
        <w:t xml:space="preserve">協力牧師就任　委託の辞　　　　　　　　　　　</w:t>
      </w:r>
      <w:r w:rsidR="00554E4C">
        <w:rPr>
          <w:rFonts w:hint="eastAsia"/>
        </w:rPr>
        <w:t xml:space="preserve">　　</w:t>
      </w:r>
      <w:r>
        <w:rPr>
          <w:rFonts w:hint="eastAsia"/>
        </w:rPr>
        <w:t>川井信雄牧師</w:t>
      </w:r>
    </w:p>
    <w:p w14:paraId="634EBFDD" w14:textId="3533F145" w:rsidR="00AE7F7C" w:rsidRDefault="00AE7F7C" w:rsidP="00AE7F7C">
      <w:pPr>
        <w:ind w:firstLineChars="200" w:firstLine="420"/>
        <w:jc w:val="left"/>
      </w:pPr>
      <w:r>
        <w:rPr>
          <w:rFonts w:hint="eastAsia"/>
        </w:rPr>
        <w:t xml:space="preserve">　　　　　　　就任の辞　　　　　　　　　　　</w:t>
      </w:r>
      <w:r w:rsidR="00554E4C">
        <w:rPr>
          <w:rFonts w:hint="eastAsia"/>
        </w:rPr>
        <w:t xml:space="preserve">　　</w:t>
      </w:r>
      <w:r>
        <w:rPr>
          <w:rFonts w:hint="eastAsia"/>
        </w:rPr>
        <w:t>氷川英俊牧師</w:t>
      </w:r>
    </w:p>
    <w:p w14:paraId="1ABD17F6" w14:textId="24BBA4A8" w:rsidR="00D7437B" w:rsidRDefault="00AE7F7C" w:rsidP="00554E4C">
      <w:pPr>
        <w:ind w:firstLineChars="900" w:firstLine="1890"/>
        <w:jc w:val="left"/>
      </w:pPr>
      <w:r>
        <w:rPr>
          <w:rFonts w:hint="eastAsia"/>
        </w:rPr>
        <w:t>感謝の祈</w:t>
      </w:r>
      <w:r w:rsidR="00554E4C">
        <w:rPr>
          <w:rFonts w:hint="eastAsia"/>
        </w:rPr>
        <w:t>り</w:t>
      </w:r>
      <w:r>
        <w:rPr>
          <w:rFonts w:hint="eastAsia"/>
        </w:rPr>
        <w:t xml:space="preserve">　　　　　　　　　</w:t>
      </w:r>
      <w:r w:rsidR="00554E4C">
        <w:rPr>
          <w:rFonts w:hint="eastAsia"/>
        </w:rPr>
        <w:t xml:space="preserve"> </w:t>
      </w:r>
      <w:r>
        <w:rPr>
          <w:rFonts w:hint="eastAsia"/>
        </w:rPr>
        <w:t>川井信雄牧師・一同</w:t>
      </w:r>
      <w:r w:rsidR="00032D02">
        <w:rPr>
          <w:rFonts w:hint="eastAsia"/>
        </w:rPr>
        <w:t xml:space="preserve">　　</w:t>
      </w:r>
    </w:p>
    <w:p w14:paraId="1C2F003B" w14:textId="1AE8E80B" w:rsidR="000D714D" w:rsidRDefault="006C1F34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E070D7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0AA6C7B6" w14:textId="28155C11" w:rsidR="009E78AB" w:rsidRDefault="00B24564" w:rsidP="00472F7A">
      <w:pPr>
        <w:ind w:firstLineChars="100" w:firstLine="210"/>
        <w:jc w:val="left"/>
      </w:pPr>
      <w:r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AE7F7C">
        <w:rPr>
          <w:rFonts w:hint="eastAsia"/>
        </w:rPr>
        <w:t>「神の息よ</w:t>
      </w:r>
      <w:r w:rsidR="00F06B0C">
        <w:rPr>
          <w:rFonts w:hint="eastAsia"/>
        </w:rPr>
        <w:t>」</w:t>
      </w:r>
      <w:r w:rsidR="009E78AB">
        <w:rPr>
          <w:rFonts w:hint="eastAsia"/>
        </w:rPr>
        <w:t>（</w:t>
      </w:r>
      <w:r w:rsidR="00AE7F7C">
        <w:rPr>
          <w:rFonts w:hint="eastAsia"/>
        </w:rPr>
        <w:t>新生２７２</w:t>
      </w:r>
      <w:r w:rsidR="009E78AB">
        <w:rPr>
          <w:rFonts w:hint="eastAsia"/>
        </w:rPr>
        <w:t>）</w:t>
      </w:r>
    </w:p>
    <w:p w14:paraId="28760A65" w14:textId="0308C8D7" w:rsidR="00AE7F7C" w:rsidRPr="00AE7F7C" w:rsidRDefault="00AE7F7C" w:rsidP="00B24564">
      <w:pPr>
        <w:jc w:val="left"/>
      </w:pPr>
      <w:r>
        <w:rPr>
          <w:rFonts w:hint="eastAsia"/>
        </w:rPr>
        <w:t xml:space="preserve">　　　　　　　　　　　　　　　　　聖歌隊・プリムローズクワイア</w:t>
      </w:r>
    </w:p>
    <w:p w14:paraId="0A90986B" w14:textId="544AA68E" w:rsidR="00BA7F46" w:rsidRDefault="00535537" w:rsidP="00BA7F46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AE7F7C">
        <w:rPr>
          <w:rFonts w:hint="eastAsia"/>
        </w:rPr>
        <w:t>使徒の働き１３：１～３</w:t>
      </w:r>
    </w:p>
    <w:p w14:paraId="3765386D" w14:textId="050BA8E1" w:rsidR="00EB54FF" w:rsidRDefault="00EB54FF" w:rsidP="007841E4">
      <w:pPr>
        <w:ind w:firstLineChars="1000" w:firstLine="2100"/>
        <w:jc w:val="left"/>
      </w:pPr>
      <w:r>
        <w:rPr>
          <w:rFonts w:hint="eastAsia"/>
        </w:rPr>
        <w:t>（新改訳ページ</w:t>
      </w:r>
      <w:r w:rsidR="00AE7F7C">
        <w:rPr>
          <w:rFonts w:hint="eastAsia"/>
        </w:rPr>
        <w:t>２５９</w:t>
      </w:r>
      <w:r>
        <w:rPr>
          <w:rFonts w:hint="eastAsia"/>
        </w:rPr>
        <w:t>、口語訳</w:t>
      </w:r>
      <w:r w:rsidR="00AE7F7C">
        <w:rPr>
          <w:rFonts w:hint="eastAsia"/>
        </w:rPr>
        <w:t>２０２</w:t>
      </w:r>
      <w:r>
        <w:rPr>
          <w:rFonts w:hint="eastAsia"/>
        </w:rPr>
        <w:t>ページ）</w:t>
      </w:r>
    </w:p>
    <w:p w14:paraId="5399389E" w14:textId="79A1FF2E" w:rsidR="00B872E4" w:rsidRDefault="00535537" w:rsidP="004230D5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4230D5">
        <w:rPr>
          <w:rFonts w:hint="eastAsia"/>
        </w:rPr>
        <w:t>共に派遣されて</w:t>
      </w:r>
      <w:r w:rsidR="00B24564">
        <w:rPr>
          <w:rFonts w:hint="eastAsia"/>
        </w:rPr>
        <w:t>』</w:t>
      </w:r>
    </w:p>
    <w:p w14:paraId="4073A538" w14:textId="0523F33C" w:rsidR="004230D5" w:rsidRDefault="004230D5" w:rsidP="004230D5">
      <w:pPr>
        <w:ind w:left="2100" w:hangingChars="1000" w:hanging="2100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Being Commissioned Together </w:t>
      </w:r>
      <w:r>
        <w:rPr>
          <w:rFonts w:hint="eastAsia"/>
        </w:rPr>
        <w:t>川井信雄牧師</w:t>
      </w:r>
    </w:p>
    <w:p w14:paraId="4471F200" w14:textId="741A9DF3" w:rsidR="000E38F9" w:rsidRDefault="000E38F9" w:rsidP="000E38F9">
      <w:pPr>
        <w:jc w:val="left"/>
      </w:pPr>
      <w:r>
        <w:rPr>
          <w:rFonts w:hint="eastAsia"/>
        </w:rPr>
        <w:t>（招き）</w:t>
      </w:r>
    </w:p>
    <w:p w14:paraId="5DE5DB83" w14:textId="3F4D3918" w:rsidR="00825DA6" w:rsidRDefault="006C1F34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472F7A">
        <w:rPr>
          <w:rFonts w:hint="eastAsia"/>
        </w:rPr>
        <w:t>６６０</w:t>
      </w:r>
      <w:r w:rsidR="00E66779">
        <w:rPr>
          <w:rFonts w:hint="eastAsia"/>
        </w:rPr>
        <w:t>「</w:t>
      </w:r>
      <w:r w:rsidR="00472F7A">
        <w:rPr>
          <w:rFonts w:hint="eastAsia"/>
        </w:rPr>
        <w:t>力と光と</w:t>
      </w:r>
      <w:r w:rsidR="000D15E8">
        <w:rPr>
          <w:rFonts w:hint="eastAsia"/>
        </w:rPr>
        <w:t>恵み</w:t>
      </w:r>
      <w:r w:rsidR="00472F7A">
        <w:rPr>
          <w:rFonts w:hint="eastAsia"/>
        </w:rPr>
        <w:t>の神</w:t>
      </w:r>
      <w:r w:rsidR="009A6AE5">
        <w:rPr>
          <w:rFonts w:hint="eastAsia"/>
        </w:rPr>
        <w:t>」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1B68B109" w:rsidR="00EF4ED1" w:rsidRDefault="006C1F34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4230D5">
        <w:rPr>
          <w:rFonts w:hint="eastAsia"/>
        </w:rPr>
        <w:t>ベネディクション</w:t>
      </w:r>
      <w:r w:rsidR="009E78AB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4230D5">
        <w:rPr>
          <w:rFonts w:hint="eastAsia"/>
        </w:rPr>
        <w:t>６７９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1A5C55A0" w:rsidR="002446BF" w:rsidRDefault="005713CF" w:rsidP="009F20C6">
      <w:pPr>
        <w:ind w:firstLineChars="1100" w:firstLine="2310"/>
        <w:jc w:val="left"/>
      </w:pPr>
      <w:r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0709" w14:textId="77777777" w:rsidR="00560649" w:rsidRDefault="00560649" w:rsidP="00FE340A">
      <w:r>
        <w:separator/>
      </w:r>
    </w:p>
  </w:endnote>
  <w:endnote w:type="continuationSeparator" w:id="0">
    <w:p w14:paraId="52366704" w14:textId="77777777" w:rsidR="00560649" w:rsidRDefault="00560649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A0CA" w14:textId="77777777" w:rsidR="00560649" w:rsidRDefault="00560649" w:rsidP="00FE340A">
      <w:r>
        <w:separator/>
      </w:r>
    </w:p>
  </w:footnote>
  <w:footnote w:type="continuationSeparator" w:id="0">
    <w:p w14:paraId="7114D081" w14:textId="77777777" w:rsidR="00560649" w:rsidRDefault="00560649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2CDB"/>
    <w:rsid w:val="000A5CE7"/>
    <w:rsid w:val="000A6FC3"/>
    <w:rsid w:val="000B6941"/>
    <w:rsid w:val="000D0BD1"/>
    <w:rsid w:val="000D15E8"/>
    <w:rsid w:val="000D6AB1"/>
    <w:rsid w:val="000D714D"/>
    <w:rsid w:val="000E18B3"/>
    <w:rsid w:val="000E38F9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3852"/>
    <w:rsid w:val="0027519B"/>
    <w:rsid w:val="00276513"/>
    <w:rsid w:val="00286D2D"/>
    <w:rsid w:val="00287BBA"/>
    <w:rsid w:val="00293072"/>
    <w:rsid w:val="00296173"/>
    <w:rsid w:val="002A47A6"/>
    <w:rsid w:val="002B220E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B6ABE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30D5"/>
    <w:rsid w:val="00424E22"/>
    <w:rsid w:val="00425721"/>
    <w:rsid w:val="00426306"/>
    <w:rsid w:val="004438F6"/>
    <w:rsid w:val="004460CD"/>
    <w:rsid w:val="00454F25"/>
    <w:rsid w:val="00455685"/>
    <w:rsid w:val="004561B9"/>
    <w:rsid w:val="0045764B"/>
    <w:rsid w:val="00460E02"/>
    <w:rsid w:val="0046333A"/>
    <w:rsid w:val="00472F7A"/>
    <w:rsid w:val="00475DEC"/>
    <w:rsid w:val="00477408"/>
    <w:rsid w:val="004805C3"/>
    <w:rsid w:val="00484218"/>
    <w:rsid w:val="00487C25"/>
    <w:rsid w:val="004902CA"/>
    <w:rsid w:val="00493895"/>
    <w:rsid w:val="004950CE"/>
    <w:rsid w:val="00495B4B"/>
    <w:rsid w:val="004A2BF5"/>
    <w:rsid w:val="004A69DB"/>
    <w:rsid w:val="004B26EE"/>
    <w:rsid w:val="004B49E3"/>
    <w:rsid w:val="004B6A90"/>
    <w:rsid w:val="004C17F5"/>
    <w:rsid w:val="004C1D78"/>
    <w:rsid w:val="004D6E02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54E4C"/>
    <w:rsid w:val="00560649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D5C6F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1A6C"/>
    <w:rsid w:val="006A4D6E"/>
    <w:rsid w:val="006A6D8B"/>
    <w:rsid w:val="006B0F2C"/>
    <w:rsid w:val="006B33BA"/>
    <w:rsid w:val="006B476D"/>
    <w:rsid w:val="006C1F34"/>
    <w:rsid w:val="006C54E2"/>
    <w:rsid w:val="006C569D"/>
    <w:rsid w:val="006C6DB8"/>
    <w:rsid w:val="006D28AE"/>
    <w:rsid w:val="006D746A"/>
    <w:rsid w:val="006E05A3"/>
    <w:rsid w:val="006E39D5"/>
    <w:rsid w:val="006E7D4C"/>
    <w:rsid w:val="006F238C"/>
    <w:rsid w:val="006F322E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41E4"/>
    <w:rsid w:val="00785C20"/>
    <w:rsid w:val="007B44B8"/>
    <w:rsid w:val="007B6B05"/>
    <w:rsid w:val="007C2E9D"/>
    <w:rsid w:val="007C5C9D"/>
    <w:rsid w:val="007C5DDE"/>
    <w:rsid w:val="007C6B61"/>
    <w:rsid w:val="007D2E41"/>
    <w:rsid w:val="007D471E"/>
    <w:rsid w:val="007D5354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761F3"/>
    <w:rsid w:val="00881F2F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93F4F"/>
    <w:rsid w:val="009A2341"/>
    <w:rsid w:val="009A6AE5"/>
    <w:rsid w:val="009A6FDE"/>
    <w:rsid w:val="009B2EAB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9E78AB"/>
    <w:rsid w:val="009F20C6"/>
    <w:rsid w:val="00A02359"/>
    <w:rsid w:val="00A04F85"/>
    <w:rsid w:val="00A072CD"/>
    <w:rsid w:val="00A1187C"/>
    <w:rsid w:val="00A236FA"/>
    <w:rsid w:val="00A24F54"/>
    <w:rsid w:val="00A25E3C"/>
    <w:rsid w:val="00A36CDC"/>
    <w:rsid w:val="00A40D7F"/>
    <w:rsid w:val="00A53167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4D92"/>
    <w:rsid w:val="00AE62A5"/>
    <w:rsid w:val="00AE7F7C"/>
    <w:rsid w:val="00B0313D"/>
    <w:rsid w:val="00B04935"/>
    <w:rsid w:val="00B1123A"/>
    <w:rsid w:val="00B11DA0"/>
    <w:rsid w:val="00B161D3"/>
    <w:rsid w:val="00B168A6"/>
    <w:rsid w:val="00B24564"/>
    <w:rsid w:val="00B34D13"/>
    <w:rsid w:val="00B45D77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A7F46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0DAB"/>
    <w:rsid w:val="00C729CC"/>
    <w:rsid w:val="00C7719D"/>
    <w:rsid w:val="00C9683C"/>
    <w:rsid w:val="00CA06B5"/>
    <w:rsid w:val="00CA4918"/>
    <w:rsid w:val="00CA4DCB"/>
    <w:rsid w:val="00CA7BE3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CF2C93"/>
    <w:rsid w:val="00CF7812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6143F"/>
    <w:rsid w:val="00D7437B"/>
    <w:rsid w:val="00D772A2"/>
    <w:rsid w:val="00D7782D"/>
    <w:rsid w:val="00D935A8"/>
    <w:rsid w:val="00DA0D94"/>
    <w:rsid w:val="00DB4699"/>
    <w:rsid w:val="00DC5BDD"/>
    <w:rsid w:val="00DC5FEC"/>
    <w:rsid w:val="00DC72BF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070D7"/>
    <w:rsid w:val="00E1218E"/>
    <w:rsid w:val="00E16B90"/>
    <w:rsid w:val="00E16E17"/>
    <w:rsid w:val="00E21097"/>
    <w:rsid w:val="00E213E8"/>
    <w:rsid w:val="00E21D3F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1ED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1EB3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2026-05-19T10:15:00Z</cp:lastPrinted>
  <dcterms:created xsi:type="dcterms:W3CDTF">2026-05-23T08:49:00Z</dcterms:created>
  <dcterms:modified xsi:type="dcterms:W3CDTF">2026-05-23T08:49:00Z</dcterms:modified>
</cp:coreProperties>
</file>